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B26811" w:rsidRPr="00E7425A">
        <w:rPr>
          <w:rFonts w:ascii="Algerian" w:eastAsia="Times New Roman" w:hAnsi="Algerian" w:cs="Bookman Old Style"/>
          <w:b/>
          <w:sz w:val="44"/>
          <w:szCs w:val="44"/>
        </w:rPr>
        <w:t>OLO SCOLASTICO AMANTEA A.S. 2021-2022</w:t>
      </w:r>
    </w:p>
    <w:p w:rsidR="00E72771" w:rsidRPr="007E7B72" w:rsidRDefault="00B26811" w:rsidP="00B26811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</w:p>
    <w:p w:rsidR="0098311D" w:rsidRDefault="0098311D" w:rsidP="00331D20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8"/>
          <w:szCs w:val="28"/>
        </w:rPr>
      </w:pPr>
    </w:p>
    <w:p w:rsidR="005D7687" w:rsidRDefault="00E7425A" w:rsidP="005D7687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 xml:space="preserve">Incontri -Presentazioni </w:t>
      </w:r>
      <w:r w:rsidR="005D7687">
        <w:rPr>
          <w:rFonts w:ascii="Algerian" w:eastAsia="Times New Roman" w:hAnsi="Algerian" w:cs="Bookman Old Style"/>
          <w:sz w:val="32"/>
          <w:szCs w:val="32"/>
        </w:rPr>
        <w:t>-</w:t>
      </w:r>
      <w:r w:rsidRPr="005D7687">
        <w:rPr>
          <w:rFonts w:ascii="Algerian" w:eastAsia="Times New Roman" w:hAnsi="Algerian" w:cs="Bookman Old Style"/>
          <w:sz w:val="32"/>
          <w:szCs w:val="32"/>
        </w:rPr>
        <w:t xml:space="preserve">Tavole rotonde- </w:t>
      </w:r>
    </w:p>
    <w:p w:rsidR="00E7425A" w:rsidRPr="005D7687" w:rsidRDefault="00E7425A" w:rsidP="005D7687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 xml:space="preserve">Dibattiti </w:t>
      </w:r>
      <w:r w:rsidR="005D7687">
        <w:rPr>
          <w:rFonts w:ascii="Algerian" w:eastAsia="Times New Roman" w:hAnsi="Algerian" w:cs="Bookman Old Style"/>
          <w:sz w:val="32"/>
          <w:szCs w:val="32"/>
        </w:rPr>
        <w:t xml:space="preserve">- </w:t>
      </w:r>
      <w:r w:rsidRPr="005D7687">
        <w:rPr>
          <w:rFonts w:ascii="Algerian" w:eastAsia="Times New Roman" w:hAnsi="Algerian" w:cs="Bookman Old Style"/>
          <w:sz w:val="32"/>
          <w:szCs w:val="32"/>
        </w:rPr>
        <w:t xml:space="preserve">Orienta-menti </w:t>
      </w:r>
    </w:p>
    <w:p w:rsidR="00E7425A" w:rsidRPr="003F0CEF" w:rsidRDefault="00E7425A" w:rsidP="007E7B72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4"/>
          <w:szCs w:val="44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Sala conferenze</w:t>
      </w:r>
      <w:r w:rsidR="007E7B72"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inline distT="0" distB="0" distL="0" distR="0">
            <wp:extent cx="6115050" cy="3019425"/>
            <wp:effectExtent l="19050" t="0" r="0" b="0"/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2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B72" w:rsidRPr="005D7687" w:rsidRDefault="007E7B72" w:rsidP="007E7B72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Da ottobre a maggio</w:t>
      </w:r>
    </w:p>
    <w:p w:rsidR="007E7B72" w:rsidRPr="005D7687" w:rsidRDefault="007E7B72" w:rsidP="007E7B72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scuola aperta al territorio</w:t>
      </w:r>
    </w:p>
    <w:p w:rsidR="007F3D89" w:rsidRPr="00C57C3F" w:rsidRDefault="0022070A" w:rsidP="00C57C3F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>“</w:t>
      </w:r>
      <w:r w:rsidRPr="0022070A">
        <w:rPr>
          <w:rFonts w:ascii="Algerian" w:eastAsia="Times New Roman" w:hAnsi="Algerian" w:cs="Bookman Old Style"/>
          <w:sz w:val="32"/>
          <w:szCs w:val="32"/>
        </w:rPr>
        <w:t>orientamento sull’imprenditoria giovanile post-</w:t>
      </w:r>
      <w:proofErr w:type="gramStart"/>
      <w:r w:rsidRPr="0022070A">
        <w:rPr>
          <w:rFonts w:ascii="Algerian" w:eastAsia="Times New Roman" w:hAnsi="Algerian" w:cs="Bookman Old Style"/>
          <w:sz w:val="32"/>
          <w:szCs w:val="32"/>
        </w:rPr>
        <w:t>pandemica</w:t>
      </w:r>
      <w:r>
        <w:rPr>
          <w:rFonts w:ascii="Algerian" w:eastAsia="Times New Roman" w:hAnsi="Algerian" w:cs="Bookman Old Style"/>
          <w:sz w:val="32"/>
          <w:szCs w:val="32"/>
        </w:rPr>
        <w:t>”  E</w:t>
      </w:r>
      <w:proofErr w:type="gramEnd"/>
      <w:r>
        <w:rPr>
          <w:rFonts w:ascii="Algerian" w:eastAsia="Times New Roman" w:hAnsi="Algerian" w:cs="Bookman Old Style"/>
          <w:sz w:val="32"/>
          <w:szCs w:val="32"/>
        </w:rPr>
        <w:t xml:space="preserve"> </w:t>
      </w:r>
      <w:r w:rsidR="00C57C3F">
        <w:rPr>
          <w:rFonts w:ascii="Algerian" w:eastAsia="Times New Roman" w:hAnsi="Algerian" w:cs="Bookman Old Style"/>
          <w:sz w:val="32"/>
          <w:szCs w:val="32"/>
        </w:rPr>
        <w:t xml:space="preserve"> “IL </w:t>
      </w:r>
      <w:r w:rsidR="00C57C3F" w:rsidRPr="00C57C3F">
        <w:rPr>
          <w:rFonts w:ascii="Algerian" w:eastAsia="Times New Roman" w:hAnsi="Algerian" w:cs="Bookman Old Style"/>
          <w:sz w:val="32"/>
          <w:szCs w:val="32"/>
        </w:rPr>
        <w:t>CALEIDOSCOPIO</w:t>
      </w:r>
      <w:r w:rsidR="00182BEB">
        <w:rPr>
          <w:rFonts w:ascii="Algerian" w:eastAsia="Times New Roman" w:hAnsi="Algerian" w:cs="Bookman Old Style"/>
          <w:sz w:val="32"/>
          <w:szCs w:val="32"/>
        </w:rPr>
        <w:t xml:space="preserve"> umano</w:t>
      </w:r>
      <w:r w:rsidR="00C57C3F">
        <w:rPr>
          <w:rFonts w:ascii="Algerian" w:eastAsia="Times New Roman" w:hAnsi="Algerian" w:cs="Bookman Old Style"/>
          <w:sz w:val="32"/>
          <w:szCs w:val="32"/>
        </w:rPr>
        <w:t>”</w:t>
      </w:r>
    </w:p>
    <w:p w:rsidR="00F23E23" w:rsidRDefault="0022070A" w:rsidP="00D61C79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 xml:space="preserve">LA DOTT.SSA SETTIMIA SORACE E </w:t>
      </w:r>
      <w:r w:rsidR="00182BEB">
        <w:rPr>
          <w:rFonts w:ascii="Algerian" w:eastAsia="Times New Roman" w:hAnsi="Algerian" w:cs="Bookman Old Style"/>
          <w:sz w:val="32"/>
          <w:szCs w:val="32"/>
        </w:rPr>
        <w:t>Lo studente</w:t>
      </w:r>
      <w:r w:rsidR="00C57C3F">
        <w:rPr>
          <w:rFonts w:ascii="Algerian" w:eastAsia="Times New Roman" w:hAnsi="Algerian" w:cs="Bookman Old Style"/>
          <w:sz w:val="32"/>
          <w:szCs w:val="32"/>
        </w:rPr>
        <w:t xml:space="preserve"> BRUSCO MATTIA DELLA CLASSE 5^D LICEO</w:t>
      </w:r>
    </w:p>
    <w:p w:rsidR="0022070A" w:rsidRDefault="0022070A" w:rsidP="00D61C79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proofErr w:type="spellStart"/>
      <w:r>
        <w:rPr>
          <w:rFonts w:ascii="Algerian" w:eastAsia="Times New Roman" w:hAnsi="Algerian" w:cs="Bookman Old Style"/>
          <w:sz w:val="32"/>
          <w:szCs w:val="32"/>
        </w:rPr>
        <w:t>IncontrerANNO</w:t>
      </w:r>
      <w:proofErr w:type="spellEnd"/>
    </w:p>
    <w:p w:rsidR="00182BEB" w:rsidRPr="0022070A" w:rsidRDefault="00D44083" w:rsidP="0022070A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 xml:space="preserve"> GLI ALUNNI DELLE CLASSI </w:t>
      </w:r>
      <w:r w:rsidR="00C57C3F">
        <w:rPr>
          <w:rFonts w:ascii="Algerian" w:eastAsia="Times New Roman" w:hAnsi="Algerian" w:cs="Bookman Old Style"/>
          <w:sz w:val="32"/>
          <w:szCs w:val="32"/>
        </w:rPr>
        <w:t>Q</w:t>
      </w:r>
      <w:r w:rsidR="0022070A">
        <w:rPr>
          <w:rFonts w:ascii="Algerian" w:eastAsia="Times New Roman" w:hAnsi="Algerian" w:cs="Bookman Old Style"/>
          <w:sz w:val="32"/>
          <w:szCs w:val="32"/>
        </w:rPr>
        <w:t xml:space="preserve">UARTE </w:t>
      </w:r>
      <w:r>
        <w:rPr>
          <w:rFonts w:ascii="Algerian" w:eastAsia="Times New Roman" w:hAnsi="Algerian" w:cs="Bookman Old Style"/>
          <w:sz w:val="32"/>
          <w:szCs w:val="32"/>
        </w:rPr>
        <w:t>DELL’ISTITUTO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22070A" w:rsidRPr="00A759AF" w:rsidTr="0041607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22070A" w:rsidRPr="00A759AF" w:rsidRDefault="0022070A" w:rsidP="0041607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venerDì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29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APRILE 2022</w:t>
            </w:r>
          </w:p>
        </w:tc>
      </w:tr>
      <w:tr w:rsidR="0022070A" w:rsidRPr="00A759AF" w:rsidTr="00416075">
        <w:trPr>
          <w:jc w:val="center"/>
        </w:trPr>
        <w:tc>
          <w:tcPr>
            <w:tcW w:w="6374" w:type="dxa"/>
            <w:shd w:val="clear" w:color="auto" w:fill="FFC671"/>
          </w:tcPr>
          <w:p w:rsidR="0022070A" w:rsidRPr="00A759AF" w:rsidRDefault="0022070A" w:rsidP="0041607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CLASSI COINVOLTE IN SALA CONFERENZE</w:t>
            </w:r>
          </w:p>
        </w:tc>
        <w:tc>
          <w:tcPr>
            <w:tcW w:w="3254" w:type="dxa"/>
            <w:shd w:val="clear" w:color="auto" w:fill="FFC671"/>
          </w:tcPr>
          <w:p w:rsidR="0022070A" w:rsidRPr="00A759AF" w:rsidRDefault="0022070A" w:rsidP="0041607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22070A" w:rsidRPr="00A759AF" w:rsidTr="00416075">
        <w:trPr>
          <w:jc w:val="center"/>
        </w:trPr>
        <w:tc>
          <w:tcPr>
            <w:tcW w:w="6374" w:type="dxa"/>
            <w:shd w:val="clear" w:color="auto" w:fill="auto"/>
          </w:tcPr>
          <w:p w:rsidR="0022070A" w:rsidRPr="00A759AF" w:rsidRDefault="0022070A" w:rsidP="0041607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4^A (17</w:t>
            </w:r>
            <w:proofErr w:type="gramStart"/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)  -</w:t>
            </w:r>
            <w:proofErr w:type="gramEnd"/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4^N (22) – 4^At (21) - 4^Ac (22)</w:t>
            </w:r>
          </w:p>
          <w:p w:rsidR="0022070A" w:rsidRPr="00A759AF" w:rsidRDefault="0022070A" w:rsidP="0041607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TOT. 82</w:t>
            </w:r>
          </w:p>
        </w:tc>
        <w:tc>
          <w:tcPr>
            <w:tcW w:w="3254" w:type="dxa"/>
            <w:shd w:val="clear" w:color="auto" w:fill="auto"/>
          </w:tcPr>
          <w:p w:rsidR="0022070A" w:rsidRPr="00A759AF" w:rsidRDefault="0022070A" w:rsidP="0041607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ORE 11,00 – 12,00</w:t>
            </w:r>
          </w:p>
        </w:tc>
      </w:tr>
      <w:tr w:rsidR="0022070A" w:rsidRPr="00A759AF" w:rsidTr="00416075">
        <w:trPr>
          <w:jc w:val="center"/>
        </w:trPr>
        <w:tc>
          <w:tcPr>
            <w:tcW w:w="6374" w:type="dxa"/>
            <w:shd w:val="clear" w:color="auto" w:fill="auto"/>
          </w:tcPr>
          <w:p w:rsidR="0022070A" w:rsidRPr="00A759AF" w:rsidRDefault="0022070A" w:rsidP="0041607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4^B (21) - 4^F (15) – 4^O (19) - </w:t>
            </w:r>
            <w:r w:rsidRPr="00A759AF">
              <w:rPr>
                <w:rFonts w:ascii="Times New Roman" w:hAnsi="Times New Roman"/>
                <w:sz w:val="24"/>
                <w:szCs w:val="24"/>
              </w:rPr>
              <w:t>-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4^Bt (17) - 4^G (14) – </w:t>
            </w:r>
          </w:p>
          <w:p w:rsidR="0022070A" w:rsidRPr="00A759AF" w:rsidRDefault="0022070A" w:rsidP="0041607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TOT. 86</w:t>
            </w:r>
          </w:p>
        </w:tc>
        <w:tc>
          <w:tcPr>
            <w:tcW w:w="3254" w:type="dxa"/>
            <w:shd w:val="clear" w:color="auto" w:fill="auto"/>
          </w:tcPr>
          <w:p w:rsidR="0022070A" w:rsidRPr="00A759AF" w:rsidRDefault="0022070A" w:rsidP="0041607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ORE 12,00 – 13,00</w:t>
            </w:r>
          </w:p>
        </w:tc>
      </w:tr>
    </w:tbl>
    <w:p w:rsidR="0022070A" w:rsidRDefault="0022070A" w:rsidP="00D44083">
      <w:pPr>
        <w:tabs>
          <w:tab w:val="left" w:pos="2830"/>
        </w:tabs>
        <w:rPr>
          <w:rFonts w:ascii="Bookman Old Style" w:hAnsi="Bookman Old Style" w:cstheme="minorHAnsi"/>
          <w:b/>
          <w:sz w:val="24"/>
          <w:szCs w:val="24"/>
        </w:rPr>
      </w:pPr>
    </w:p>
    <w:p w:rsidR="00C57C3F" w:rsidRPr="0067662A" w:rsidRDefault="00C57C3F" w:rsidP="00517505">
      <w:pPr>
        <w:tabs>
          <w:tab w:val="left" w:pos="2830"/>
        </w:tabs>
        <w:rPr>
          <w:rFonts w:ascii="Bookman Old Style" w:hAnsi="Bookman Old Style" w:cstheme="minorHAnsi"/>
          <w:b/>
          <w:sz w:val="16"/>
          <w:szCs w:val="16"/>
        </w:rPr>
      </w:pPr>
    </w:p>
    <w:p w:rsidR="00CC7DE3" w:rsidRDefault="005E16D7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         </w:t>
      </w:r>
      <w:r w:rsidR="00101BDC"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Dirigente Scolastica</w:t>
      </w:r>
      <w:r w:rsidR="00101BDC">
        <w:rPr>
          <w:rFonts w:ascii="Bookman Old Style" w:hAnsi="Bookman Old Style" w:cstheme="minorHAnsi"/>
          <w:b/>
          <w:sz w:val="24"/>
          <w:szCs w:val="24"/>
        </w:rPr>
        <w:t>,</w:t>
      </w:r>
      <w:r w:rsidR="00D44083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Prof.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101BDC" w:rsidRPr="0022070A" w:rsidRDefault="00101BDC" w:rsidP="0022070A">
      <w:pPr>
        <w:spacing w:after="160"/>
        <w:ind w:left="720"/>
        <w:jc w:val="right"/>
        <w:rPr>
          <w:rFonts w:ascii="Times New Roman" w:eastAsiaTheme="minorHAnsi" w:hAnsi="Times New Roman"/>
          <w:sz w:val="28"/>
          <w:szCs w:val="28"/>
        </w:rPr>
      </w:pP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(Firma autografa sostituita</w:t>
      </w:r>
      <w:r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a mezzo stampa ai sensi dell’</w:t>
      </w: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art. 3 comma 2 </w:t>
      </w:r>
      <w:proofErr w:type="spellStart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n° 39/93)</w:t>
      </w:r>
      <w:bookmarkStart w:id="0" w:name="_GoBack"/>
      <w:bookmarkEnd w:id="0"/>
    </w:p>
    <w:sectPr w:rsidR="00101BDC" w:rsidRPr="0022070A" w:rsidSect="007F3D89">
      <w:headerReference w:type="default" r:id="rId8"/>
      <w:pgSz w:w="11906" w:h="16838"/>
      <w:pgMar w:top="1417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8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9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0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7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6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801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8C0"/>
    <w:rsid w:val="000179F6"/>
    <w:rsid w:val="0003156C"/>
    <w:rsid w:val="00056EE1"/>
    <w:rsid w:val="00066625"/>
    <w:rsid w:val="00074793"/>
    <w:rsid w:val="00086D62"/>
    <w:rsid w:val="000959BF"/>
    <w:rsid w:val="000A0D1B"/>
    <w:rsid w:val="000B52BB"/>
    <w:rsid w:val="000B576E"/>
    <w:rsid w:val="000D0B7B"/>
    <w:rsid w:val="000D14DB"/>
    <w:rsid w:val="000D2B35"/>
    <w:rsid w:val="000E721B"/>
    <w:rsid w:val="000F6023"/>
    <w:rsid w:val="000F7C3A"/>
    <w:rsid w:val="00101BDC"/>
    <w:rsid w:val="001338EA"/>
    <w:rsid w:val="001518C0"/>
    <w:rsid w:val="00175690"/>
    <w:rsid w:val="00182BEB"/>
    <w:rsid w:val="00194A82"/>
    <w:rsid w:val="001A311B"/>
    <w:rsid w:val="001C18E3"/>
    <w:rsid w:val="001C7FD3"/>
    <w:rsid w:val="001D03BE"/>
    <w:rsid w:val="00202556"/>
    <w:rsid w:val="00205EA4"/>
    <w:rsid w:val="0021760C"/>
    <w:rsid w:val="0022070A"/>
    <w:rsid w:val="0023441A"/>
    <w:rsid w:val="002346E5"/>
    <w:rsid w:val="002456D5"/>
    <w:rsid w:val="00267575"/>
    <w:rsid w:val="00272915"/>
    <w:rsid w:val="00272AB7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30F63"/>
    <w:rsid w:val="004C058C"/>
    <w:rsid w:val="004E106B"/>
    <w:rsid w:val="004E788E"/>
    <w:rsid w:val="004E7A82"/>
    <w:rsid w:val="004F2E5B"/>
    <w:rsid w:val="00517093"/>
    <w:rsid w:val="00517505"/>
    <w:rsid w:val="00527855"/>
    <w:rsid w:val="00577CC2"/>
    <w:rsid w:val="00581DF0"/>
    <w:rsid w:val="00586A5D"/>
    <w:rsid w:val="005921B8"/>
    <w:rsid w:val="005B5F29"/>
    <w:rsid w:val="005C403D"/>
    <w:rsid w:val="005C5681"/>
    <w:rsid w:val="005D2512"/>
    <w:rsid w:val="005D4BCF"/>
    <w:rsid w:val="005D7687"/>
    <w:rsid w:val="005E16D7"/>
    <w:rsid w:val="005E1A60"/>
    <w:rsid w:val="005E6FEB"/>
    <w:rsid w:val="005F44A0"/>
    <w:rsid w:val="00613250"/>
    <w:rsid w:val="0063231B"/>
    <w:rsid w:val="006420D6"/>
    <w:rsid w:val="006448F6"/>
    <w:rsid w:val="00651AF8"/>
    <w:rsid w:val="00665015"/>
    <w:rsid w:val="00667C70"/>
    <w:rsid w:val="0067662A"/>
    <w:rsid w:val="0067663F"/>
    <w:rsid w:val="00676887"/>
    <w:rsid w:val="006816E0"/>
    <w:rsid w:val="006B41E1"/>
    <w:rsid w:val="006C3107"/>
    <w:rsid w:val="006D0C38"/>
    <w:rsid w:val="006D127C"/>
    <w:rsid w:val="006D3886"/>
    <w:rsid w:val="006E6DF1"/>
    <w:rsid w:val="00703BCA"/>
    <w:rsid w:val="0070560A"/>
    <w:rsid w:val="00705843"/>
    <w:rsid w:val="0070716B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20869"/>
    <w:rsid w:val="0084236B"/>
    <w:rsid w:val="00846866"/>
    <w:rsid w:val="00861517"/>
    <w:rsid w:val="00863043"/>
    <w:rsid w:val="0088334E"/>
    <w:rsid w:val="00884ED4"/>
    <w:rsid w:val="008866FF"/>
    <w:rsid w:val="008945A4"/>
    <w:rsid w:val="008A01A2"/>
    <w:rsid w:val="008B64C5"/>
    <w:rsid w:val="008D0574"/>
    <w:rsid w:val="008D393B"/>
    <w:rsid w:val="008E5E28"/>
    <w:rsid w:val="008F74BB"/>
    <w:rsid w:val="008F797E"/>
    <w:rsid w:val="00901B4F"/>
    <w:rsid w:val="009029ED"/>
    <w:rsid w:val="0091751B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2578E"/>
    <w:rsid w:val="00A35D0E"/>
    <w:rsid w:val="00A43800"/>
    <w:rsid w:val="00A516B8"/>
    <w:rsid w:val="00A853B2"/>
    <w:rsid w:val="00AC24D4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46086"/>
    <w:rsid w:val="00B514C6"/>
    <w:rsid w:val="00B77791"/>
    <w:rsid w:val="00B81B8D"/>
    <w:rsid w:val="00BB6E33"/>
    <w:rsid w:val="00BD2F29"/>
    <w:rsid w:val="00BE5CCA"/>
    <w:rsid w:val="00BF508F"/>
    <w:rsid w:val="00BF51B6"/>
    <w:rsid w:val="00C013C6"/>
    <w:rsid w:val="00C24AA6"/>
    <w:rsid w:val="00C4045B"/>
    <w:rsid w:val="00C427CB"/>
    <w:rsid w:val="00C567FA"/>
    <w:rsid w:val="00C57C3F"/>
    <w:rsid w:val="00C61A6E"/>
    <w:rsid w:val="00C7000F"/>
    <w:rsid w:val="00C70FDD"/>
    <w:rsid w:val="00CA79A2"/>
    <w:rsid w:val="00CB5160"/>
    <w:rsid w:val="00CB7310"/>
    <w:rsid w:val="00CC7DE3"/>
    <w:rsid w:val="00CD060A"/>
    <w:rsid w:val="00CF4E0E"/>
    <w:rsid w:val="00D010DF"/>
    <w:rsid w:val="00D10E13"/>
    <w:rsid w:val="00D345C0"/>
    <w:rsid w:val="00D40F81"/>
    <w:rsid w:val="00D44083"/>
    <w:rsid w:val="00D6115C"/>
    <w:rsid w:val="00D61C79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3005A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1D88"/>
    <w:rsid w:val="00EA260D"/>
    <w:rsid w:val="00EB01AF"/>
    <w:rsid w:val="00EC7F1D"/>
    <w:rsid w:val="00ED3CB7"/>
    <w:rsid w:val="00EF21D2"/>
    <w:rsid w:val="00F150E4"/>
    <w:rsid w:val="00F23E23"/>
    <w:rsid w:val="00F31FF1"/>
    <w:rsid w:val="00F37438"/>
    <w:rsid w:val="00F41D5C"/>
    <w:rsid w:val="00F46A58"/>
    <w:rsid w:val="00F477D2"/>
    <w:rsid w:val="00F84CC6"/>
    <w:rsid w:val="00F91B9C"/>
    <w:rsid w:val="00FB57C2"/>
    <w:rsid w:val="00FC33B9"/>
    <w:rsid w:val="00FD4244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612BD0C"/>
  <w15:docId w15:val="{D412C28A-7957-42B1-9236-CE0C2542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D4257-95F4-46F7-8190-2AC8669A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39</cp:revision>
  <cp:lastPrinted>2022-03-03T08:41:00Z</cp:lastPrinted>
  <dcterms:created xsi:type="dcterms:W3CDTF">2021-10-08T09:43:00Z</dcterms:created>
  <dcterms:modified xsi:type="dcterms:W3CDTF">2022-04-09T07:17:00Z</dcterms:modified>
</cp:coreProperties>
</file>